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B6E9" w14:textId="77777777" w:rsidR="008038D3" w:rsidRPr="00F93C29" w:rsidRDefault="0069417C" w:rsidP="001B06C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87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8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14:paraId="3069ECC0" w14:textId="4D12AEA1" w:rsidR="00424829" w:rsidRPr="00F93C29" w:rsidRDefault="00424829" w:rsidP="001B06C3">
      <w:pPr>
        <w:pStyle w:val="Header"/>
        <w:tabs>
          <w:tab w:val="right" w:pos="10260"/>
        </w:tabs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 xml:space="preserve">CHANGE ORDER TO </w:t>
      </w:r>
      <w:r w:rsidR="00D8785E">
        <w:rPr>
          <w:rFonts w:ascii="Times New Roman" w:hAnsi="Times New Roman"/>
          <w:b/>
          <w:sz w:val="28"/>
          <w:szCs w:val="28"/>
        </w:rPr>
        <w:t>GUARANTEED ENERGY, WATER AND WASTEWATER CONSERVATION</w:t>
      </w:r>
      <w:r w:rsidRPr="00F93C29">
        <w:rPr>
          <w:rFonts w:ascii="Times New Roman" w:hAnsi="Times New Roman"/>
          <w:b/>
          <w:sz w:val="28"/>
          <w:szCs w:val="28"/>
        </w:rPr>
        <w:t xml:space="preserve"> CONTRACT</w:t>
      </w:r>
    </w:p>
    <w:p w14:paraId="6AAC4F00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F5F9740" w14:textId="77777777"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413A73CD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7A795B8E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1CBA5FDB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34FC2568" w14:textId="77777777"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33E03F" w14:textId="77777777"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092EA615" w14:textId="77777777"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14:paraId="5DA63B42" w14:textId="77777777"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D3C45B1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24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692"/>
      </w:tblGrid>
      <w:tr w:rsidR="00437233" w:rsidRPr="00F93C29" w14:paraId="6F6A5DAB" w14:textId="77777777" w:rsidTr="00893834">
        <w:trPr>
          <w:trHeight w:val="288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74AA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14:paraId="7B889C18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6700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4AD6" w14:textId="77777777"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A7B36E" w14:textId="77777777"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6BF0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4DAC8A5F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309E" w14:textId="77777777"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2AE675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7CDCE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FF0D43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6D247ADA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53FD7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196F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6F9AC1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0B961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6DB98202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FB60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7D6737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DA4E9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7DC691E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41AE0AEE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65F7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631C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FD013B9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16A77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3640D3A9" w14:textId="77777777" w:rsidTr="00893834">
        <w:trPr>
          <w:trHeight w:val="288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330A" w14:textId="77777777"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14:paraId="07C0DAD0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C9BE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6594" w14:textId="7788FB33" w:rsidR="000B779C" w:rsidRPr="00F93C29" w:rsidRDefault="00467CF3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Initial Date for 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919372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22421" w14:textId="77777777"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329F598A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025B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4217A8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23D28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740F90E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14:paraId="4EA50961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D99A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BAB3F3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6444D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C6FB57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14:paraId="28E020DE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A0BC" w14:textId="77777777"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259C" w14:textId="77777777"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2B3BF4B" w14:textId="77777777" w:rsidR="00960478" w:rsidRPr="00F93C29" w:rsidRDefault="0096047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701E" w14:textId="77777777" w:rsidR="00960478" w:rsidRPr="00F93C29" w:rsidRDefault="00654CCA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tr w:rsidR="000B779C" w:rsidRPr="00F93C29" w14:paraId="3944FFDA" w14:textId="77777777" w:rsidTr="0089383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9A2B1" w14:textId="77777777"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2310" w14:textId="56A14D11"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="00467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for </w:t>
            </w: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24F095" w14:textId="77777777"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E60D1" w14:textId="77777777"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7182471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027F39B7" w14:textId="77777777" w:rsidR="00850DCE" w:rsidRPr="00F93C29" w:rsidRDefault="00850DCE" w:rsidP="00850DCE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65D5D0D5" w14:textId="77777777" w:rsidR="00850DCE" w:rsidRPr="00F93C29" w:rsidRDefault="00850DCE" w:rsidP="00850DCE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56B973CA" w14:textId="77777777" w:rsidR="00850DCE" w:rsidRPr="00F93C29" w:rsidRDefault="00850DCE" w:rsidP="00850DCE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239BF941" w14:textId="77777777"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31B60988" w14:textId="77777777"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14:paraId="2F9874DC" w14:textId="77777777" w:rsidR="00850DCE" w:rsidRPr="00F93C29" w:rsidRDefault="00850DCE" w:rsidP="00850DCE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06C7D638" w14:textId="77777777" w:rsidR="00850DCE" w:rsidRPr="00F93C29" w:rsidRDefault="00850DCE" w:rsidP="00850DCE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893834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893834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893834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893834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3B71E1F5" w14:textId="77777777"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1AF65603" w14:textId="77777777" w:rsidR="00850DCE" w:rsidRPr="00F93C29" w:rsidRDefault="00850DCE" w:rsidP="00850DCE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14:paraId="774E7B0B" w14:textId="77777777" w:rsidR="00850DCE" w:rsidRPr="00F93C29" w:rsidRDefault="00850DCE" w:rsidP="00850DCE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18D3398D" w14:textId="77777777"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7A53A711" w14:textId="77777777" w:rsidR="00850DCE" w:rsidRPr="00F93C29" w:rsidRDefault="00850DCE" w:rsidP="00850DC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763D3700" w14:textId="18C4C635" w:rsidR="00850DCE" w:rsidRPr="00F93C29" w:rsidRDefault="00850DCE" w:rsidP="00850DCE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 w:rsidR="00D8785E">
        <w:rPr>
          <w:rFonts w:ascii="Times New Roman" w:hAnsi="Times New Roman" w:cs="Times New Roman"/>
          <w:sz w:val="16"/>
          <w:szCs w:val="16"/>
        </w:rPr>
        <w:t>8</w:t>
      </w:r>
      <w:r w:rsidRPr="00F93C29">
        <w:rPr>
          <w:rFonts w:ascii="Times New Roman" w:hAnsi="Times New Roman" w:cs="Times New Roman"/>
          <w:sz w:val="16"/>
          <w:szCs w:val="16"/>
        </w:rPr>
        <w:t>80, fully completed and signed by the Agency</w:t>
      </w:r>
      <w:r w:rsidR="00A9069E">
        <w:rPr>
          <w:rFonts w:ascii="Times New Roman" w:hAnsi="Times New Roman" w:cs="Times New Roman"/>
          <w:sz w:val="16"/>
          <w:szCs w:val="16"/>
        </w:rPr>
        <w:t>.</w:t>
      </w:r>
    </w:p>
    <w:p w14:paraId="20AB1F97" w14:textId="22C68DD0" w:rsidR="002E3C7B" w:rsidRPr="002A3471" w:rsidRDefault="002E3C7B" w:rsidP="002E3C7B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880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Contractor</w:t>
      </w:r>
      <w:r w:rsidR="00CA4288">
        <w:rPr>
          <w:rFonts w:ascii="Times New Roman" w:hAnsi="Times New Roman" w:cs="Times New Roman"/>
          <w:sz w:val="16"/>
          <w:szCs w:val="16"/>
        </w:rPr>
        <w:t xml:space="preserve"> and Agency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</w:p>
    <w:sectPr w:rsidR="002E3C7B" w:rsidRPr="002A3471" w:rsidSect="00505153">
      <w:headerReference w:type="default" r:id="rId8"/>
      <w:footerReference w:type="default" r:id="rId9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C62" w14:textId="77777777" w:rsidR="002A3BCD" w:rsidRDefault="002A3BCD" w:rsidP="00AB0A82">
      <w:r>
        <w:separator/>
      </w:r>
    </w:p>
  </w:endnote>
  <w:endnote w:type="continuationSeparator" w:id="0">
    <w:p w14:paraId="0A8B998F" w14:textId="77777777" w:rsidR="002A3BCD" w:rsidRDefault="002A3BCD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726E" w14:textId="77777777"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D8785E">
      <w:rPr>
        <w:rFonts w:ascii="Times New Roman" w:hAnsi="Times New Roman" w:cs="Times New Roman"/>
        <w:b/>
        <w:sz w:val="16"/>
        <w:szCs w:val="16"/>
      </w:rPr>
      <w:t>8</w:t>
    </w:r>
    <w:r w:rsidR="00A45D4A" w:rsidRPr="00505153">
      <w:rPr>
        <w:rFonts w:ascii="Times New Roman" w:hAnsi="Times New Roman" w:cs="Times New Roman"/>
        <w:b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617D" w14:textId="77777777" w:rsidR="002A3BCD" w:rsidRDefault="002A3BCD" w:rsidP="00AB0A82">
      <w:r>
        <w:separator/>
      </w:r>
    </w:p>
  </w:footnote>
  <w:footnote w:type="continuationSeparator" w:id="0">
    <w:p w14:paraId="12C690C8" w14:textId="77777777" w:rsidR="002A3BCD" w:rsidRDefault="002A3BCD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DB70" w14:textId="65ED6CDB"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63298B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="00893834">
      <w:rPr>
        <w:rFonts w:ascii="Times New Roman" w:hAnsi="Times New Roman" w:cs="Times New Roman"/>
        <w:b/>
        <w:bCs/>
        <w:color w:val="000000"/>
        <w:sz w:val="16"/>
        <w:szCs w:val="16"/>
      </w:rPr>
      <w:t>3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xD5K9NsukLUwjOLwc5UXEP2hS7cTsZw+t1rsB1T82vJcyLp11ntxAmh4GVXSZfQmRi3A1EH5/8ZxIBzQ02RiQQ==" w:salt="3YgC6RWk+Rbcupm3GaQ4l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73E3E"/>
    <w:rsid w:val="00094E70"/>
    <w:rsid w:val="000B779C"/>
    <w:rsid w:val="000C7BB8"/>
    <w:rsid w:val="00104AA4"/>
    <w:rsid w:val="00120D7F"/>
    <w:rsid w:val="001414A4"/>
    <w:rsid w:val="00156C16"/>
    <w:rsid w:val="001B06C3"/>
    <w:rsid w:val="001C13AF"/>
    <w:rsid w:val="002372D5"/>
    <w:rsid w:val="00241275"/>
    <w:rsid w:val="0028498D"/>
    <w:rsid w:val="002A3BCD"/>
    <w:rsid w:val="002A6597"/>
    <w:rsid w:val="002C7318"/>
    <w:rsid w:val="002E3C7B"/>
    <w:rsid w:val="0032766B"/>
    <w:rsid w:val="003450CB"/>
    <w:rsid w:val="003736BB"/>
    <w:rsid w:val="00373ECE"/>
    <w:rsid w:val="00395F40"/>
    <w:rsid w:val="003A73C2"/>
    <w:rsid w:val="003A7F09"/>
    <w:rsid w:val="00424829"/>
    <w:rsid w:val="00437233"/>
    <w:rsid w:val="00467CF3"/>
    <w:rsid w:val="004764AF"/>
    <w:rsid w:val="0048616D"/>
    <w:rsid w:val="004C5BF2"/>
    <w:rsid w:val="00501DB5"/>
    <w:rsid w:val="00505153"/>
    <w:rsid w:val="00584C63"/>
    <w:rsid w:val="0059444D"/>
    <w:rsid w:val="005F1739"/>
    <w:rsid w:val="00610804"/>
    <w:rsid w:val="00613712"/>
    <w:rsid w:val="00617420"/>
    <w:rsid w:val="006275F8"/>
    <w:rsid w:val="0063298B"/>
    <w:rsid w:val="00633BE9"/>
    <w:rsid w:val="00654CCA"/>
    <w:rsid w:val="00663E93"/>
    <w:rsid w:val="0069417C"/>
    <w:rsid w:val="00715AD9"/>
    <w:rsid w:val="0078271B"/>
    <w:rsid w:val="00791DFF"/>
    <w:rsid w:val="007E5D26"/>
    <w:rsid w:val="008038D3"/>
    <w:rsid w:val="00822C50"/>
    <w:rsid w:val="00834B4D"/>
    <w:rsid w:val="00835B88"/>
    <w:rsid w:val="00845527"/>
    <w:rsid w:val="00850DCE"/>
    <w:rsid w:val="008567D5"/>
    <w:rsid w:val="008634FC"/>
    <w:rsid w:val="008778AA"/>
    <w:rsid w:val="00893834"/>
    <w:rsid w:val="008C1A6D"/>
    <w:rsid w:val="008D4B65"/>
    <w:rsid w:val="008E6548"/>
    <w:rsid w:val="00936EF4"/>
    <w:rsid w:val="00954B90"/>
    <w:rsid w:val="00960478"/>
    <w:rsid w:val="00986432"/>
    <w:rsid w:val="009A2182"/>
    <w:rsid w:val="00A07A18"/>
    <w:rsid w:val="00A45D4A"/>
    <w:rsid w:val="00A61665"/>
    <w:rsid w:val="00A9069E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077D3"/>
    <w:rsid w:val="00C10D9F"/>
    <w:rsid w:val="00C55073"/>
    <w:rsid w:val="00C72245"/>
    <w:rsid w:val="00CA4288"/>
    <w:rsid w:val="00D119D8"/>
    <w:rsid w:val="00D52A1A"/>
    <w:rsid w:val="00D6302C"/>
    <w:rsid w:val="00D77926"/>
    <w:rsid w:val="00D8785E"/>
    <w:rsid w:val="00DA1D15"/>
    <w:rsid w:val="00DB1312"/>
    <w:rsid w:val="00DB32B4"/>
    <w:rsid w:val="00DC358E"/>
    <w:rsid w:val="00DD2501"/>
    <w:rsid w:val="00DF4984"/>
    <w:rsid w:val="00E22C70"/>
    <w:rsid w:val="00E94A02"/>
    <w:rsid w:val="00F101A9"/>
    <w:rsid w:val="00F215C7"/>
    <w:rsid w:val="00F303FE"/>
    <w:rsid w:val="00F41DB1"/>
    <w:rsid w:val="00F4323E"/>
    <w:rsid w:val="00F51DE9"/>
    <w:rsid w:val="00F93C29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5BF6AF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D63C-8E7D-4818-9850-23AD4DE8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Jordan, Margaret</cp:lastModifiedBy>
  <cp:revision>14</cp:revision>
  <cp:lastPrinted>2022-06-02T13:25:00Z</cp:lastPrinted>
  <dcterms:created xsi:type="dcterms:W3CDTF">2020-11-03T21:02:00Z</dcterms:created>
  <dcterms:modified xsi:type="dcterms:W3CDTF">2023-01-03T23:07:00Z</dcterms:modified>
</cp:coreProperties>
</file>